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03E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textAlignment w:val="auto"/>
        <w:rPr>
          <w:rFonts w:hint="eastAsia" w:ascii="Times New Roman" w:hAnsi="Times New Roman" w:eastAsia="黑体" w:cs="Times New Roman"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5</w:t>
      </w:r>
    </w:p>
    <w:p w14:paraId="14984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“三下乡”社会实践活动优秀调研报告申报表</w:t>
      </w:r>
    </w:p>
    <w:p w14:paraId="6A41567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rPr>
          <w:rFonts w:hint="default" w:ascii="Times New Roman" w:hAnsi="Times New Roman" w:eastAsia="方正楷体简体" w:cs="Times New Roman"/>
          <w:b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方正楷体简体" w:cs="Times New Roman"/>
          <w:b/>
          <w:sz w:val="28"/>
          <w:szCs w:val="28"/>
          <w:u w:val="none"/>
          <w:lang w:val="en-US" w:eastAsia="zh-CN"/>
        </w:rPr>
        <w:t>填报高校：</w:t>
      </w:r>
      <w:r>
        <w:rPr>
          <w:rFonts w:hint="eastAsia" w:ascii="Times New Roman" w:hAnsi="Times New Roman" w:eastAsia="方正楷体简体" w:cs="Times New Roman"/>
          <w:b/>
          <w:sz w:val="28"/>
          <w:szCs w:val="28"/>
          <w:u w:val="single"/>
          <w:lang w:val="en-US" w:eastAsia="zh-CN"/>
        </w:rPr>
        <w:t xml:space="preserve"> 黄山学院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4"/>
        <w:gridCol w:w="996"/>
        <w:gridCol w:w="720"/>
        <w:gridCol w:w="540"/>
        <w:gridCol w:w="900"/>
        <w:gridCol w:w="1056"/>
        <w:gridCol w:w="1316"/>
        <w:gridCol w:w="1882"/>
      </w:tblGrid>
      <w:tr w14:paraId="5E9F1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01B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调研报告名称</w:t>
            </w:r>
          </w:p>
        </w:tc>
        <w:tc>
          <w:tcPr>
            <w:tcW w:w="74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7FA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1FA91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126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作者排序</w:t>
            </w:r>
          </w:p>
          <w:p w14:paraId="76689B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（不超过4人）</w:t>
            </w:r>
          </w:p>
        </w:tc>
        <w:tc>
          <w:tcPr>
            <w:tcW w:w="74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A5B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</w:tr>
      <w:tr w14:paraId="21C21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AE9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负 责 人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BA9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F5D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专业年级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F8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263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联系方式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CBE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</w:tr>
      <w:tr w14:paraId="5CF6F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5E8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指导教师</w:t>
            </w:r>
          </w:p>
          <w:p w14:paraId="4F6752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（一般为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1人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）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548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 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432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firstLine="240" w:firstLineChars="100"/>
              <w:jc w:val="both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E21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职 称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DB5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E9F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所在学院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70B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</w:tr>
      <w:tr w14:paraId="7BA1B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9" w:hRule="atLeast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F91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内容摘要</w:t>
            </w:r>
          </w:p>
          <w:p w14:paraId="6A4152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（500字以内）</w:t>
            </w:r>
          </w:p>
        </w:tc>
        <w:tc>
          <w:tcPr>
            <w:tcW w:w="74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64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2B410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117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调  研</w:t>
            </w:r>
          </w:p>
          <w:p w14:paraId="040100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成  果</w:t>
            </w:r>
          </w:p>
        </w:tc>
        <w:tc>
          <w:tcPr>
            <w:tcW w:w="74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308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12D00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B2F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基层团委意见</w:t>
            </w:r>
          </w:p>
        </w:tc>
        <w:tc>
          <w:tcPr>
            <w:tcW w:w="74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C1A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731B73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7D2323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（盖章）   年  月  日</w:t>
            </w:r>
          </w:p>
        </w:tc>
      </w:tr>
      <w:tr w14:paraId="327C6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atLeast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33C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学校团委意见</w:t>
            </w:r>
          </w:p>
        </w:tc>
        <w:tc>
          <w:tcPr>
            <w:tcW w:w="74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A50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1C7CB5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6A36D5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（盖章）   年  月  日</w:t>
            </w:r>
          </w:p>
        </w:tc>
      </w:tr>
    </w:tbl>
    <w:p w14:paraId="7F86E5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7F" w:usb3="00000000" w:csb0="203F01FF" w:csb1="DFFF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YWVkZDQ2YzVjMDliYTBmNDg0ODY0MGQ4NjkyZjMifQ=="/>
  </w:docVars>
  <w:rsids>
    <w:rsidRoot w:val="15125814"/>
    <w:rsid w:val="15125814"/>
    <w:rsid w:val="36961C60"/>
    <w:rsid w:val="5847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121</Characters>
  <Lines>0</Lines>
  <Paragraphs>0</Paragraphs>
  <TotalTime>1</TotalTime>
  <ScaleCrop>false</ScaleCrop>
  <LinksUpToDate>false</LinksUpToDate>
  <CharactersWithSpaces>146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2024-09-08T08:17:00Z</dcterms:created>
  <dc:creator>酱香企鹅</dc:creator>
  <cp:lastModifiedBy>微信用户</cp:lastModifiedBy>
  <dcterms:modified xsi:type="dcterms:W3CDTF">2025-08-31T15:22:13Z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48133603B39A4A8CB78F601B487B2683_13</vt:lpwstr>
  </property>
  <property fmtid="{D5CDD505-2E9C-101B-9397-08002B2CF9AE}" pid="4" name="KSOTemplateDocerSaveRecord">
    <vt:lpwstr>eyJoZGlkIjoiZmIzMzc2ODAyNTQ2NDVjMWE0M2Q1NTU5OGZiZTdkYWIiLCJ1c2VySWQiOiIxMjQwMTY3ODcyIn0=</vt:lpwstr>
  </property>
</Properties>
</file>